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oordinatnamreatabele"/>
        <w:tblpPr w:leftFromText="180" w:rightFromText="180" w:vertAnchor="page" w:horzAnchor="margin" w:tblpY="3793"/>
        <w:tblW w:w="0" w:type="auto"/>
        <w:tblLook w:val="04A0" w:firstRow="1" w:lastRow="0" w:firstColumn="1" w:lastColumn="0" w:noHBand="0" w:noVBand="1"/>
      </w:tblPr>
      <w:tblGrid>
        <w:gridCol w:w="2245"/>
        <w:gridCol w:w="2340"/>
        <w:gridCol w:w="2340"/>
        <w:gridCol w:w="2070"/>
      </w:tblGrid>
      <w:tr w:rsidR="00D3478F" w:rsidRPr="00761C0C" w14:paraId="360C24CB" w14:textId="77777777" w:rsidTr="002912B4">
        <w:tc>
          <w:tcPr>
            <w:tcW w:w="2245" w:type="dxa"/>
          </w:tcPr>
          <w:p w14:paraId="78389C8B" w14:textId="77777777" w:rsidR="00D3478F" w:rsidRPr="00761C0C" w:rsidRDefault="00D3478F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0C">
              <w:rPr>
                <w:rFonts w:ascii="Times New Roman" w:hAnsi="Times New Roman" w:cs="Times New Roman"/>
                <w:sz w:val="24"/>
                <w:szCs w:val="24"/>
              </w:rPr>
              <w:t>Ponedjeljak</w:t>
            </w:r>
          </w:p>
        </w:tc>
        <w:tc>
          <w:tcPr>
            <w:tcW w:w="2340" w:type="dxa"/>
          </w:tcPr>
          <w:p w14:paraId="2EDA6833" w14:textId="77777777" w:rsidR="00D3478F" w:rsidRPr="00761C0C" w:rsidRDefault="00D3478F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0C">
              <w:rPr>
                <w:rFonts w:ascii="Times New Roman" w:hAnsi="Times New Roman" w:cs="Times New Roman"/>
                <w:sz w:val="24"/>
                <w:szCs w:val="24"/>
              </w:rPr>
              <w:t>Utorak</w:t>
            </w:r>
          </w:p>
        </w:tc>
        <w:tc>
          <w:tcPr>
            <w:tcW w:w="2340" w:type="dxa"/>
          </w:tcPr>
          <w:p w14:paraId="0BDC2EFE" w14:textId="77777777" w:rsidR="00D3478F" w:rsidRPr="00761C0C" w:rsidRDefault="00D3478F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0C"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</w:p>
        </w:tc>
        <w:tc>
          <w:tcPr>
            <w:tcW w:w="2070" w:type="dxa"/>
          </w:tcPr>
          <w:p w14:paraId="19037E2C" w14:textId="77777777" w:rsidR="00D3478F" w:rsidRPr="00761C0C" w:rsidRDefault="00D3478F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0C">
              <w:rPr>
                <w:rFonts w:ascii="Times New Roman" w:hAnsi="Times New Roman" w:cs="Times New Roman"/>
                <w:sz w:val="24"/>
                <w:szCs w:val="24"/>
              </w:rPr>
              <w:t>Petak</w:t>
            </w:r>
          </w:p>
        </w:tc>
      </w:tr>
      <w:tr w:rsidR="00D3478F" w:rsidRPr="00761C0C" w14:paraId="2759301D" w14:textId="77777777" w:rsidTr="002912B4">
        <w:tc>
          <w:tcPr>
            <w:tcW w:w="2245" w:type="dxa"/>
          </w:tcPr>
          <w:p w14:paraId="144329DD" w14:textId="77777777" w:rsidR="002246F2" w:rsidRPr="002246F2" w:rsidRDefault="002246F2" w:rsidP="002912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4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Ekonomija i razvoj </w:t>
            </w:r>
          </w:p>
          <w:p w14:paraId="6AA4DFE2" w14:textId="40ABA76F" w:rsidR="00D3478F" w:rsidRPr="002246F2" w:rsidRDefault="002246F2" w:rsidP="002912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4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(I blok)</w:t>
            </w:r>
          </w:p>
          <w:p w14:paraId="4451A8B5" w14:textId="77777777" w:rsidR="002246F2" w:rsidRDefault="002246F2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245B97" w14:textId="77777777" w:rsidR="002246F2" w:rsidRDefault="002246F2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08.00-09.30h</w:t>
            </w:r>
          </w:p>
          <w:p w14:paraId="2EB1A550" w14:textId="77777777" w:rsidR="002246F2" w:rsidRDefault="002246F2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A2</w:t>
            </w:r>
          </w:p>
          <w:p w14:paraId="3F61CEE0" w14:textId="77777777" w:rsidR="002246F2" w:rsidRDefault="002246F2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EC4C2D" w14:textId="7DD071D3" w:rsidR="002246F2" w:rsidRPr="00761C0C" w:rsidRDefault="002246F2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 Veselin Vukotić</w:t>
            </w:r>
          </w:p>
        </w:tc>
        <w:tc>
          <w:tcPr>
            <w:tcW w:w="2340" w:type="dxa"/>
          </w:tcPr>
          <w:p w14:paraId="26331851" w14:textId="77777777" w:rsidR="00D3478F" w:rsidRPr="004401BF" w:rsidRDefault="00D3478F" w:rsidP="002912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1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Sociologija umjetnosti</w:t>
            </w:r>
          </w:p>
          <w:p w14:paraId="11389739" w14:textId="1CAC66D2" w:rsidR="00D3478F" w:rsidRPr="004401BF" w:rsidRDefault="00D3478F" w:rsidP="002912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1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224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predavanje</w:t>
            </w:r>
            <w:r w:rsidRPr="004401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430E173C" w14:textId="77777777" w:rsidR="00D3478F" w:rsidRDefault="00D3478F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9E351D" w14:textId="4B3FEA67" w:rsidR="00D3478F" w:rsidRDefault="00D3478F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246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246F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0-14.</w:t>
            </w:r>
            <w:r w:rsidR="002246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0h</w:t>
            </w:r>
          </w:p>
          <w:p w14:paraId="6668449E" w14:textId="098176B1" w:rsidR="00D3478F" w:rsidRDefault="002912B4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S11</w:t>
            </w:r>
          </w:p>
          <w:p w14:paraId="491D4C3F" w14:textId="77777777" w:rsidR="00D3478F" w:rsidRPr="00761C0C" w:rsidRDefault="00D3478F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 Todor Mitrović</w:t>
            </w:r>
          </w:p>
        </w:tc>
        <w:tc>
          <w:tcPr>
            <w:tcW w:w="2340" w:type="dxa"/>
          </w:tcPr>
          <w:p w14:paraId="0402E77B" w14:textId="77777777" w:rsidR="00D3478F" w:rsidRPr="004401BF" w:rsidRDefault="00D3478F" w:rsidP="002912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1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Vizuelna umjetnost i novi mediji</w:t>
            </w:r>
          </w:p>
          <w:p w14:paraId="7E76FDF2" w14:textId="77777777" w:rsidR="00D3478F" w:rsidRPr="004401BF" w:rsidRDefault="00D3478F" w:rsidP="002912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1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(vježbe)</w:t>
            </w:r>
          </w:p>
          <w:p w14:paraId="35F929D2" w14:textId="77777777" w:rsidR="00D3478F" w:rsidRDefault="00D3478F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C62F56" w14:textId="77777777" w:rsidR="00D3478F" w:rsidRDefault="00D3478F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10.00-11.30h</w:t>
            </w:r>
          </w:p>
          <w:p w14:paraId="7812CC1B" w14:textId="4E762C58" w:rsidR="00D3478F" w:rsidRDefault="000A7947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S36</w:t>
            </w:r>
          </w:p>
          <w:p w14:paraId="042D2E29" w14:textId="77777777" w:rsidR="00D3478F" w:rsidRPr="00761C0C" w:rsidRDefault="00D3478F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 Vedran Pean</w:t>
            </w:r>
          </w:p>
        </w:tc>
        <w:tc>
          <w:tcPr>
            <w:tcW w:w="2070" w:type="dxa"/>
          </w:tcPr>
          <w:p w14:paraId="5450823B" w14:textId="77777777" w:rsidR="00D3478F" w:rsidRPr="004401BF" w:rsidRDefault="00D3478F" w:rsidP="002912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1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Osnovi kreativnosti </w:t>
            </w:r>
          </w:p>
          <w:p w14:paraId="2FA0F923" w14:textId="77777777" w:rsidR="00D3478F" w:rsidRPr="004401BF" w:rsidRDefault="00D3478F" w:rsidP="002912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1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(predavanje)</w:t>
            </w:r>
          </w:p>
          <w:p w14:paraId="4D82762D" w14:textId="77777777" w:rsidR="00D3478F" w:rsidRDefault="00D3478F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FC7A9C" w14:textId="77777777" w:rsidR="00D3478F" w:rsidRDefault="00D3478F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11.45-13.15h</w:t>
            </w:r>
          </w:p>
          <w:p w14:paraId="4E535262" w14:textId="77777777" w:rsidR="00D3478F" w:rsidRDefault="0085506D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S24</w:t>
            </w:r>
          </w:p>
          <w:p w14:paraId="3EA8A259" w14:textId="77777777" w:rsidR="0085506D" w:rsidRDefault="0085506D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F8797B" w14:textId="5FFDA742" w:rsidR="0085506D" w:rsidRPr="00761C0C" w:rsidRDefault="0085506D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 Nenad Vujadinović</w:t>
            </w:r>
          </w:p>
        </w:tc>
      </w:tr>
      <w:tr w:rsidR="00D3478F" w:rsidRPr="00761C0C" w14:paraId="11E5F638" w14:textId="77777777" w:rsidTr="002912B4">
        <w:trPr>
          <w:trHeight w:val="2357"/>
        </w:trPr>
        <w:tc>
          <w:tcPr>
            <w:tcW w:w="2245" w:type="dxa"/>
          </w:tcPr>
          <w:p w14:paraId="7F936A34" w14:textId="77777777" w:rsidR="002246F2" w:rsidRPr="002246F2" w:rsidRDefault="002246F2" w:rsidP="002912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4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Ekonomija i razvoj </w:t>
            </w:r>
          </w:p>
          <w:p w14:paraId="555E4FA4" w14:textId="33BCA91F" w:rsidR="002246F2" w:rsidRPr="002246F2" w:rsidRDefault="002246F2" w:rsidP="002912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4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(I</w:t>
            </w:r>
            <w:r w:rsidRPr="00224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Pr="00224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blok)</w:t>
            </w:r>
          </w:p>
          <w:p w14:paraId="1E221F12" w14:textId="77777777" w:rsidR="002246F2" w:rsidRDefault="002246F2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0EBCE0" w14:textId="43BB91AC" w:rsidR="002246F2" w:rsidRDefault="002246F2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  <w:p w14:paraId="36708DDB" w14:textId="77777777" w:rsidR="002246F2" w:rsidRDefault="002246F2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A2</w:t>
            </w:r>
          </w:p>
          <w:p w14:paraId="16FED20B" w14:textId="77777777" w:rsidR="002246F2" w:rsidRDefault="002246F2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978681" w14:textId="48CCAE69" w:rsidR="00D3478F" w:rsidRPr="00761C0C" w:rsidRDefault="002246F2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 Veselin Vukotić</w:t>
            </w:r>
          </w:p>
        </w:tc>
        <w:tc>
          <w:tcPr>
            <w:tcW w:w="2340" w:type="dxa"/>
          </w:tcPr>
          <w:p w14:paraId="070FBEA9" w14:textId="77777777" w:rsidR="00D3478F" w:rsidRPr="004401BF" w:rsidRDefault="00D3478F" w:rsidP="002912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1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Istorija umjetnosti antike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konsultacije</w:t>
            </w:r>
            <w:r w:rsidRPr="004401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02120AED" w14:textId="77777777" w:rsidR="00D3478F" w:rsidRDefault="00D3478F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39DC0D" w14:textId="77777777" w:rsidR="00D3478F" w:rsidRDefault="00D3478F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14.45-16.15h</w:t>
            </w:r>
          </w:p>
          <w:p w14:paraId="0BBB89D0" w14:textId="23BEC4CC" w:rsidR="00D3478F" w:rsidRDefault="000A7947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S34</w:t>
            </w:r>
          </w:p>
          <w:p w14:paraId="34A2A5AE" w14:textId="77777777" w:rsidR="00D3478F" w:rsidRPr="00761C0C" w:rsidRDefault="00D3478F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 Slađana Žunjić; mr Vedran Pean</w:t>
            </w:r>
          </w:p>
        </w:tc>
        <w:tc>
          <w:tcPr>
            <w:tcW w:w="2340" w:type="dxa"/>
          </w:tcPr>
          <w:p w14:paraId="5EBAC679" w14:textId="77777777" w:rsidR="00D3478F" w:rsidRPr="00761C0C" w:rsidRDefault="00D3478F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E5D0718" w14:textId="77777777" w:rsidR="00D3478F" w:rsidRPr="00761C0C" w:rsidRDefault="00D3478F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46F2" w:rsidRPr="00761C0C" w14:paraId="48BE0B0F" w14:textId="77777777" w:rsidTr="002912B4">
        <w:trPr>
          <w:trHeight w:val="3272"/>
        </w:trPr>
        <w:tc>
          <w:tcPr>
            <w:tcW w:w="2245" w:type="dxa"/>
          </w:tcPr>
          <w:p w14:paraId="3DBB2819" w14:textId="77777777" w:rsidR="002246F2" w:rsidRPr="002246F2" w:rsidRDefault="002246F2" w:rsidP="002912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4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Ekonomija i razvoj </w:t>
            </w:r>
          </w:p>
          <w:p w14:paraId="4FFE2544" w14:textId="197EE24F" w:rsidR="002246F2" w:rsidRPr="002246F2" w:rsidRDefault="002246F2" w:rsidP="002912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24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(I</w:t>
            </w:r>
            <w:r w:rsidRPr="00224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</w:t>
            </w:r>
            <w:r w:rsidRPr="002246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blok)</w:t>
            </w:r>
          </w:p>
          <w:p w14:paraId="63E887E7" w14:textId="77777777" w:rsidR="002246F2" w:rsidRDefault="002246F2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B29FD4" w14:textId="10F68D07" w:rsidR="002246F2" w:rsidRDefault="002246F2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  <w:p w14:paraId="61AA6BF8" w14:textId="77777777" w:rsidR="002246F2" w:rsidRDefault="002246F2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A2</w:t>
            </w:r>
          </w:p>
          <w:p w14:paraId="61FCEEC5" w14:textId="77777777" w:rsidR="002246F2" w:rsidRDefault="002246F2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B2BA68" w14:textId="3F60E810" w:rsidR="002246F2" w:rsidRDefault="002246F2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 Veselin Vukotić</w:t>
            </w:r>
          </w:p>
        </w:tc>
        <w:tc>
          <w:tcPr>
            <w:tcW w:w="2340" w:type="dxa"/>
          </w:tcPr>
          <w:p w14:paraId="1BA5F58F" w14:textId="77777777" w:rsidR="002246F2" w:rsidRPr="004401BF" w:rsidRDefault="002246F2" w:rsidP="002912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0" w:type="dxa"/>
          </w:tcPr>
          <w:p w14:paraId="48CA3741" w14:textId="77777777" w:rsidR="002246F2" w:rsidRPr="00761C0C" w:rsidRDefault="002246F2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</w:tcPr>
          <w:p w14:paraId="10B69D52" w14:textId="77777777" w:rsidR="002246F2" w:rsidRPr="00761C0C" w:rsidRDefault="002246F2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F0965AB" w14:textId="3EE2EA2F" w:rsidR="00761C0C" w:rsidRDefault="00D3478F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478F">
        <w:rPr>
          <w:rFonts w:ascii="Times New Roman" w:hAnsi="Times New Roman" w:cs="Times New Roman"/>
          <w:b/>
          <w:bCs/>
          <w:sz w:val="24"/>
          <w:szCs w:val="24"/>
        </w:rPr>
        <w:t xml:space="preserve">Raspored predavanja za </w:t>
      </w:r>
      <w:r w:rsidR="002912B4">
        <w:rPr>
          <w:rFonts w:ascii="Times New Roman" w:hAnsi="Times New Roman" w:cs="Times New Roman"/>
          <w:b/>
          <w:bCs/>
          <w:sz w:val="24"/>
          <w:szCs w:val="24"/>
        </w:rPr>
        <w:t>četvrtu</w:t>
      </w:r>
      <w:r w:rsidRPr="00D3478F">
        <w:rPr>
          <w:rFonts w:ascii="Times New Roman" w:hAnsi="Times New Roman" w:cs="Times New Roman"/>
          <w:b/>
          <w:bCs/>
          <w:sz w:val="24"/>
          <w:szCs w:val="24"/>
        </w:rPr>
        <w:t xml:space="preserve"> sedmicu nastave na osnovnim studijama FU – zimski semestar studijske 202</w:t>
      </w:r>
      <w:r w:rsidR="002912B4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D3478F">
        <w:rPr>
          <w:rFonts w:ascii="Times New Roman" w:hAnsi="Times New Roman" w:cs="Times New Roman"/>
          <w:b/>
          <w:bCs/>
          <w:sz w:val="24"/>
          <w:szCs w:val="24"/>
        </w:rPr>
        <w:t>/2</w:t>
      </w:r>
      <w:r w:rsidR="002912B4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D3478F">
        <w:rPr>
          <w:rFonts w:ascii="Times New Roman" w:hAnsi="Times New Roman" w:cs="Times New Roman"/>
          <w:b/>
          <w:bCs/>
          <w:sz w:val="24"/>
          <w:szCs w:val="24"/>
        </w:rPr>
        <w:t>. godine</w:t>
      </w:r>
    </w:p>
    <w:p w14:paraId="6180F870" w14:textId="54CBAAD7" w:rsidR="002912B4" w:rsidRPr="00D3478F" w:rsidRDefault="002912B4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(05-09.10.2026).</w:t>
      </w:r>
    </w:p>
    <w:p w14:paraId="4C25FADA" w14:textId="77777777" w:rsidR="00D3478F" w:rsidRDefault="00D3478F" w:rsidP="00D3478F">
      <w:pPr>
        <w:rPr>
          <w:rFonts w:ascii="Times New Roman" w:hAnsi="Times New Roman" w:cs="Times New Roman"/>
          <w:sz w:val="24"/>
          <w:szCs w:val="24"/>
        </w:rPr>
      </w:pPr>
    </w:p>
    <w:p w14:paraId="3372C2A5" w14:textId="24FA4D49" w:rsidR="00D3478F" w:rsidRPr="00D3478F" w:rsidRDefault="00D3478F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478F">
        <w:rPr>
          <w:rFonts w:ascii="Times New Roman" w:hAnsi="Times New Roman" w:cs="Times New Roman"/>
          <w:b/>
          <w:bCs/>
          <w:sz w:val="24"/>
          <w:szCs w:val="24"/>
        </w:rPr>
        <w:t>I godina</w:t>
      </w:r>
    </w:p>
    <w:p w14:paraId="7157ABDD" w14:textId="77777777" w:rsidR="00D3478F" w:rsidRDefault="00D3478F" w:rsidP="00D3478F">
      <w:pPr>
        <w:rPr>
          <w:rFonts w:ascii="Times New Roman" w:hAnsi="Times New Roman" w:cs="Times New Roman"/>
          <w:sz w:val="24"/>
          <w:szCs w:val="24"/>
        </w:rPr>
      </w:pPr>
    </w:p>
    <w:p w14:paraId="3F117DC2" w14:textId="77777777" w:rsidR="00D3478F" w:rsidRDefault="00D3478F" w:rsidP="00D3478F">
      <w:pPr>
        <w:rPr>
          <w:rFonts w:ascii="Times New Roman" w:hAnsi="Times New Roman" w:cs="Times New Roman"/>
          <w:sz w:val="24"/>
          <w:szCs w:val="24"/>
        </w:rPr>
      </w:pPr>
    </w:p>
    <w:p w14:paraId="62855FED" w14:textId="77777777" w:rsidR="00D3478F" w:rsidRDefault="00D3478F" w:rsidP="00D3478F">
      <w:pPr>
        <w:rPr>
          <w:rFonts w:ascii="Times New Roman" w:hAnsi="Times New Roman" w:cs="Times New Roman"/>
          <w:sz w:val="24"/>
          <w:szCs w:val="24"/>
        </w:rPr>
      </w:pPr>
    </w:p>
    <w:p w14:paraId="5D4B5EC5" w14:textId="77777777" w:rsidR="00D3478F" w:rsidRDefault="00D3478F" w:rsidP="00D3478F">
      <w:pPr>
        <w:rPr>
          <w:rFonts w:ascii="Times New Roman" w:hAnsi="Times New Roman" w:cs="Times New Roman"/>
          <w:sz w:val="24"/>
          <w:szCs w:val="24"/>
        </w:rPr>
      </w:pPr>
    </w:p>
    <w:p w14:paraId="4DAE901A" w14:textId="77777777" w:rsidR="00D3478F" w:rsidRDefault="00D3478F" w:rsidP="00D3478F">
      <w:pPr>
        <w:rPr>
          <w:rFonts w:ascii="Times New Roman" w:hAnsi="Times New Roman" w:cs="Times New Roman"/>
          <w:sz w:val="24"/>
          <w:szCs w:val="24"/>
        </w:rPr>
      </w:pPr>
    </w:p>
    <w:p w14:paraId="3D9DD5E5" w14:textId="77777777" w:rsidR="00D3478F" w:rsidRDefault="00D3478F" w:rsidP="00D3478F">
      <w:pPr>
        <w:rPr>
          <w:rFonts w:ascii="Times New Roman" w:hAnsi="Times New Roman" w:cs="Times New Roman"/>
          <w:sz w:val="24"/>
          <w:szCs w:val="24"/>
        </w:rPr>
      </w:pPr>
    </w:p>
    <w:p w14:paraId="4DB46118" w14:textId="77777777" w:rsidR="00D3478F" w:rsidRDefault="00D3478F" w:rsidP="00D3478F">
      <w:pPr>
        <w:rPr>
          <w:rFonts w:ascii="Times New Roman" w:hAnsi="Times New Roman" w:cs="Times New Roman"/>
          <w:sz w:val="24"/>
          <w:szCs w:val="24"/>
        </w:rPr>
      </w:pPr>
    </w:p>
    <w:p w14:paraId="70B1B6AF" w14:textId="3F38997B" w:rsidR="00D3478F" w:rsidRPr="002912B4" w:rsidRDefault="002912B4" w:rsidP="002912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912B4">
        <w:rPr>
          <w:rFonts w:ascii="Times New Roman" w:hAnsi="Times New Roman" w:cs="Times New Roman"/>
          <w:b/>
          <w:bCs/>
          <w:sz w:val="24"/>
          <w:szCs w:val="24"/>
        </w:rPr>
        <w:lastRenderedPageBreak/>
        <w:t>II godina</w:t>
      </w:r>
    </w:p>
    <w:p w14:paraId="7C0613AF" w14:textId="77777777" w:rsidR="002912B4" w:rsidRDefault="002912B4" w:rsidP="002912B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Koordinatnamreatabele"/>
        <w:tblpPr w:leftFromText="180" w:rightFromText="180" w:vertAnchor="page" w:horzAnchor="margin" w:tblpXSpec="center" w:tblpY="2485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4"/>
      </w:tblGrid>
      <w:tr w:rsidR="002912B4" w:rsidRPr="00761C0C" w14:paraId="6E7E95E1" w14:textId="77777777" w:rsidTr="002912B4">
        <w:tc>
          <w:tcPr>
            <w:tcW w:w="1803" w:type="dxa"/>
          </w:tcPr>
          <w:p w14:paraId="638EDE7F" w14:textId="77777777" w:rsidR="002912B4" w:rsidRPr="00761C0C" w:rsidRDefault="002912B4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0C">
              <w:rPr>
                <w:rFonts w:ascii="Times New Roman" w:hAnsi="Times New Roman" w:cs="Times New Roman"/>
                <w:sz w:val="24"/>
                <w:szCs w:val="24"/>
              </w:rPr>
              <w:t>Utorak</w:t>
            </w:r>
          </w:p>
        </w:tc>
        <w:tc>
          <w:tcPr>
            <w:tcW w:w="1803" w:type="dxa"/>
          </w:tcPr>
          <w:p w14:paraId="7AFA8ECA" w14:textId="77777777" w:rsidR="002912B4" w:rsidRPr="00761C0C" w:rsidRDefault="002912B4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0C"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</w:p>
        </w:tc>
        <w:tc>
          <w:tcPr>
            <w:tcW w:w="1803" w:type="dxa"/>
          </w:tcPr>
          <w:p w14:paraId="7944E7B8" w14:textId="77777777" w:rsidR="002912B4" w:rsidRPr="00761C0C" w:rsidRDefault="002912B4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0C">
              <w:rPr>
                <w:rFonts w:ascii="Times New Roman" w:hAnsi="Times New Roman" w:cs="Times New Roman"/>
                <w:sz w:val="24"/>
                <w:szCs w:val="24"/>
              </w:rPr>
              <w:t>Četvrtak</w:t>
            </w:r>
          </w:p>
        </w:tc>
        <w:tc>
          <w:tcPr>
            <w:tcW w:w="1804" w:type="dxa"/>
          </w:tcPr>
          <w:p w14:paraId="637A8649" w14:textId="77777777" w:rsidR="002912B4" w:rsidRPr="00761C0C" w:rsidRDefault="002912B4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0C">
              <w:rPr>
                <w:rFonts w:ascii="Times New Roman" w:hAnsi="Times New Roman" w:cs="Times New Roman"/>
                <w:sz w:val="24"/>
                <w:szCs w:val="24"/>
              </w:rPr>
              <w:t>Petak</w:t>
            </w:r>
          </w:p>
        </w:tc>
      </w:tr>
      <w:tr w:rsidR="002912B4" w:rsidRPr="00761C0C" w14:paraId="61D4CDC2" w14:textId="77777777" w:rsidTr="002912B4">
        <w:trPr>
          <w:trHeight w:val="4202"/>
        </w:trPr>
        <w:tc>
          <w:tcPr>
            <w:tcW w:w="1803" w:type="dxa"/>
          </w:tcPr>
          <w:p w14:paraId="0948C025" w14:textId="77777777" w:rsidR="002912B4" w:rsidRPr="003875A3" w:rsidRDefault="002912B4" w:rsidP="002912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5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Istorija umjetnosti renesanse i baroka </w:t>
            </w:r>
          </w:p>
          <w:p w14:paraId="46FFF208" w14:textId="77777777" w:rsidR="002912B4" w:rsidRPr="003875A3" w:rsidRDefault="002912B4" w:rsidP="002912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75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(vježbe)</w:t>
            </w:r>
          </w:p>
          <w:p w14:paraId="63F4E549" w14:textId="77777777" w:rsidR="002912B4" w:rsidRDefault="002912B4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0D0D31" w14:textId="77777777" w:rsidR="002912B4" w:rsidRDefault="002912B4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10.00-11.30h</w:t>
            </w:r>
          </w:p>
          <w:p w14:paraId="20BFEB51" w14:textId="0D7CD523" w:rsidR="002912B4" w:rsidRDefault="002912B4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S43</w:t>
            </w:r>
          </w:p>
          <w:p w14:paraId="7DB34615" w14:textId="77777777" w:rsidR="002912B4" w:rsidRPr="002246F2" w:rsidRDefault="002912B4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 Maša Vlaović</w:t>
            </w:r>
          </w:p>
        </w:tc>
        <w:tc>
          <w:tcPr>
            <w:tcW w:w="1803" w:type="dxa"/>
          </w:tcPr>
          <w:p w14:paraId="619494A7" w14:textId="77777777" w:rsidR="002912B4" w:rsidRDefault="002912B4" w:rsidP="002912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Vizuelne komunikacije u savremenoj umjetnosti (predavanje)</w:t>
            </w:r>
          </w:p>
          <w:p w14:paraId="1C17C2C8" w14:textId="77777777" w:rsidR="002912B4" w:rsidRDefault="002912B4" w:rsidP="002912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6982CA6" w14:textId="77777777" w:rsidR="002912B4" w:rsidRDefault="002912B4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08.00-09.30h</w:t>
            </w:r>
          </w:p>
          <w:p w14:paraId="26F5CCC6" w14:textId="77777777" w:rsidR="002912B4" w:rsidRDefault="002912B4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</w:t>
            </w:r>
          </w:p>
          <w:p w14:paraId="3EBD940F" w14:textId="77777777" w:rsidR="002912B4" w:rsidRPr="00761C0C" w:rsidRDefault="002912B4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09E5CBE9" w14:textId="77777777" w:rsidR="002912B4" w:rsidRDefault="002912B4" w:rsidP="002912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Vizuelne komunikacije u savremenoj umjetnosti (predavanje)</w:t>
            </w:r>
          </w:p>
          <w:p w14:paraId="4FCC4F8F" w14:textId="77777777" w:rsidR="002912B4" w:rsidRDefault="002912B4" w:rsidP="002912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C14F757" w14:textId="77777777" w:rsidR="002912B4" w:rsidRDefault="002912B4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08.00-09.30h</w:t>
            </w:r>
          </w:p>
          <w:p w14:paraId="7B61AF00" w14:textId="77777777" w:rsidR="002912B4" w:rsidRDefault="002912B4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</w:t>
            </w:r>
          </w:p>
          <w:p w14:paraId="6D839081" w14:textId="77777777" w:rsidR="002912B4" w:rsidRPr="00761C0C" w:rsidRDefault="002912B4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</w:tcPr>
          <w:p w14:paraId="6B4B884A" w14:textId="77777777" w:rsidR="002912B4" w:rsidRPr="002912B4" w:rsidRDefault="002912B4" w:rsidP="002912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12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Vizuelne komunikacije u savremenoj umjetnosti: modul </w:t>
            </w:r>
            <w:r w:rsidRPr="002912B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Digitalna fotografija 1</w:t>
            </w:r>
          </w:p>
          <w:p w14:paraId="4BB88095" w14:textId="77777777" w:rsidR="002912B4" w:rsidRPr="002912B4" w:rsidRDefault="002912B4" w:rsidP="002912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12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(vježbe)</w:t>
            </w:r>
          </w:p>
          <w:p w14:paraId="0029BE28" w14:textId="77777777" w:rsidR="002912B4" w:rsidRDefault="002912B4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70B8D4" w14:textId="77777777" w:rsidR="002912B4" w:rsidRDefault="002912B4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13.45-15.15h</w:t>
            </w:r>
          </w:p>
          <w:p w14:paraId="6B6F94FA" w14:textId="77777777" w:rsidR="002912B4" w:rsidRDefault="002912B4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Kreativni Centar</w:t>
            </w:r>
          </w:p>
          <w:p w14:paraId="32B31BA1" w14:textId="77777777" w:rsidR="002912B4" w:rsidRDefault="002912B4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37BD0B" w14:textId="77777777" w:rsidR="002912B4" w:rsidRDefault="002912B4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Slađana Gutović</w:t>
            </w:r>
          </w:p>
          <w:p w14:paraId="215C0266" w14:textId="77777777" w:rsidR="002912B4" w:rsidRPr="00761C0C" w:rsidRDefault="002912B4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12B4" w:rsidRPr="00761C0C" w14:paraId="315DD089" w14:textId="77777777" w:rsidTr="002912B4">
        <w:trPr>
          <w:trHeight w:val="3551"/>
        </w:trPr>
        <w:tc>
          <w:tcPr>
            <w:tcW w:w="1803" w:type="dxa"/>
          </w:tcPr>
          <w:p w14:paraId="3BE668FD" w14:textId="77777777" w:rsidR="002912B4" w:rsidRPr="002912B4" w:rsidRDefault="002912B4" w:rsidP="002912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12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Vizuelne komunikacije u savremenoj umjetnosti: modul </w:t>
            </w:r>
            <w:r w:rsidRPr="002912B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Digitalna fotografija 1</w:t>
            </w:r>
          </w:p>
          <w:p w14:paraId="11567FC4" w14:textId="18E84117" w:rsidR="002912B4" w:rsidRPr="002912B4" w:rsidRDefault="002912B4" w:rsidP="002912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912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predavanje</w:t>
            </w:r>
            <w:r w:rsidRPr="002912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3E702B1D" w14:textId="77777777" w:rsidR="002912B4" w:rsidRDefault="002912B4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32D81D" w14:textId="77777777" w:rsidR="002912B4" w:rsidRDefault="002912B4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11.45-13.15h</w:t>
            </w:r>
          </w:p>
          <w:p w14:paraId="6999D5E8" w14:textId="41338986" w:rsidR="002912B4" w:rsidRPr="00761C0C" w:rsidRDefault="002912B4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Online</w:t>
            </w:r>
          </w:p>
        </w:tc>
        <w:tc>
          <w:tcPr>
            <w:tcW w:w="1803" w:type="dxa"/>
          </w:tcPr>
          <w:p w14:paraId="4DB00B68" w14:textId="77777777" w:rsidR="002912B4" w:rsidRPr="00761C0C" w:rsidRDefault="002912B4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75B284B9" w14:textId="77777777" w:rsidR="002912B4" w:rsidRPr="00761C0C" w:rsidRDefault="002912B4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</w:tcPr>
          <w:p w14:paraId="5C9A9548" w14:textId="77777777" w:rsidR="002912B4" w:rsidRPr="00761C0C" w:rsidRDefault="002912B4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12B4" w:rsidRPr="00761C0C" w14:paraId="662A5091" w14:textId="77777777" w:rsidTr="002912B4">
        <w:trPr>
          <w:trHeight w:val="2423"/>
        </w:trPr>
        <w:tc>
          <w:tcPr>
            <w:tcW w:w="1803" w:type="dxa"/>
          </w:tcPr>
          <w:p w14:paraId="7715E864" w14:textId="77777777" w:rsidR="002912B4" w:rsidRPr="004D7FB5" w:rsidRDefault="002912B4" w:rsidP="002912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Mit i književnost</w:t>
            </w:r>
            <w:r w:rsidRPr="004D7F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(predavanje)</w:t>
            </w:r>
          </w:p>
          <w:p w14:paraId="1E812F41" w14:textId="77777777" w:rsidR="002912B4" w:rsidRDefault="002912B4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FE8BE1" w14:textId="77777777" w:rsidR="002912B4" w:rsidRDefault="002912B4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13.30-15.00h</w:t>
            </w:r>
          </w:p>
          <w:p w14:paraId="2C492A94" w14:textId="5EEF8363" w:rsidR="002912B4" w:rsidRPr="00761C0C" w:rsidRDefault="002912B4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0A794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03" w:type="dxa"/>
          </w:tcPr>
          <w:p w14:paraId="0DF34291" w14:textId="77777777" w:rsidR="002912B4" w:rsidRPr="00761C0C" w:rsidRDefault="002912B4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484D5D23" w14:textId="77777777" w:rsidR="002912B4" w:rsidRPr="00761C0C" w:rsidRDefault="002912B4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</w:tcPr>
          <w:p w14:paraId="5AFAE4D9" w14:textId="77777777" w:rsidR="002912B4" w:rsidRPr="00761C0C" w:rsidRDefault="002912B4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12B4" w:rsidRPr="00761C0C" w14:paraId="2C8D72C7" w14:textId="77777777" w:rsidTr="002912B4">
        <w:trPr>
          <w:trHeight w:val="2423"/>
        </w:trPr>
        <w:tc>
          <w:tcPr>
            <w:tcW w:w="1803" w:type="dxa"/>
          </w:tcPr>
          <w:p w14:paraId="0061AE8F" w14:textId="77777777" w:rsidR="002912B4" w:rsidRPr="004D7FB5" w:rsidRDefault="002912B4" w:rsidP="002912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Savremena književnost</w:t>
            </w:r>
            <w:r w:rsidRPr="004D7F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(predavanje)</w:t>
            </w:r>
          </w:p>
          <w:p w14:paraId="3E725C4C" w14:textId="77777777" w:rsidR="002912B4" w:rsidRDefault="002912B4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4B99DD" w14:textId="77777777" w:rsidR="002912B4" w:rsidRDefault="002912B4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15.15-16.45h</w:t>
            </w:r>
          </w:p>
          <w:p w14:paraId="235A9BBD" w14:textId="28382F8C" w:rsidR="002912B4" w:rsidRPr="004D7FB5" w:rsidRDefault="002912B4" w:rsidP="002912B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0A794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03" w:type="dxa"/>
          </w:tcPr>
          <w:p w14:paraId="66155D14" w14:textId="77777777" w:rsidR="002912B4" w:rsidRPr="00761C0C" w:rsidRDefault="002912B4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3" w:type="dxa"/>
          </w:tcPr>
          <w:p w14:paraId="5CA0A3AD" w14:textId="77777777" w:rsidR="002912B4" w:rsidRPr="00761C0C" w:rsidRDefault="002912B4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4" w:type="dxa"/>
          </w:tcPr>
          <w:p w14:paraId="19B414C4" w14:textId="77777777" w:rsidR="002912B4" w:rsidRPr="00761C0C" w:rsidRDefault="002912B4" w:rsidP="002912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B93AC07" w14:textId="4B53DDF5" w:rsidR="002912B4" w:rsidRPr="002912B4" w:rsidRDefault="002912B4" w:rsidP="002912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943F12" w14:textId="77777777" w:rsidR="00D3478F" w:rsidRDefault="00D3478F" w:rsidP="00D3478F">
      <w:pPr>
        <w:rPr>
          <w:rFonts w:ascii="Times New Roman" w:hAnsi="Times New Roman" w:cs="Times New Roman"/>
          <w:sz w:val="24"/>
          <w:szCs w:val="24"/>
        </w:rPr>
      </w:pPr>
    </w:p>
    <w:p w14:paraId="6F0899E8" w14:textId="77777777" w:rsidR="00D3478F" w:rsidRDefault="00D3478F" w:rsidP="00D3478F">
      <w:pPr>
        <w:rPr>
          <w:rFonts w:ascii="Times New Roman" w:hAnsi="Times New Roman" w:cs="Times New Roman"/>
          <w:sz w:val="24"/>
          <w:szCs w:val="24"/>
        </w:rPr>
      </w:pPr>
    </w:p>
    <w:p w14:paraId="1C687CB7" w14:textId="77777777" w:rsidR="002246F2" w:rsidRDefault="002246F2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FF6EC9" w14:textId="77777777" w:rsidR="002912B4" w:rsidRDefault="002912B4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65B3B1" w14:textId="77777777" w:rsidR="002912B4" w:rsidRDefault="002912B4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01585E" w14:textId="77777777" w:rsidR="002912B4" w:rsidRDefault="002912B4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5EBC84" w14:textId="77777777" w:rsidR="002912B4" w:rsidRDefault="002912B4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E52FF58" w14:textId="77777777" w:rsidR="002912B4" w:rsidRDefault="002912B4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F1DA93" w14:textId="77777777" w:rsidR="002912B4" w:rsidRDefault="002912B4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D00545" w14:textId="77777777" w:rsidR="002912B4" w:rsidRDefault="002912B4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E520891" w14:textId="77777777" w:rsidR="002912B4" w:rsidRDefault="002912B4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F8E1EE7" w14:textId="77777777" w:rsidR="002912B4" w:rsidRDefault="002912B4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5E14B9" w14:textId="77777777" w:rsidR="002912B4" w:rsidRDefault="002912B4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70C259" w14:textId="77777777" w:rsidR="002912B4" w:rsidRDefault="002912B4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521403C" w14:textId="77777777" w:rsidR="002912B4" w:rsidRDefault="002912B4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BE09DA" w14:textId="77777777" w:rsidR="002912B4" w:rsidRDefault="002912B4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46E2EE" w14:textId="77777777" w:rsidR="002912B4" w:rsidRDefault="002912B4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81F34E" w14:textId="77777777" w:rsidR="002912B4" w:rsidRDefault="002912B4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472D51" w14:textId="77777777" w:rsidR="002912B4" w:rsidRDefault="002912B4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331C1B" w14:textId="77777777" w:rsidR="002912B4" w:rsidRDefault="002912B4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A0619F" w14:textId="77777777" w:rsidR="002912B4" w:rsidRDefault="002912B4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76661E0" w14:textId="77777777" w:rsidR="002912B4" w:rsidRDefault="002912B4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E86752" w14:textId="77777777" w:rsidR="002912B4" w:rsidRDefault="002912B4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287FC6" w14:textId="77777777" w:rsidR="002912B4" w:rsidRDefault="002912B4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32158F" w14:textId="77777777" w:rsidR="002912B4" w:rsidRDefault="002912B4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DD9A08" w14:textId="77777777" w:rsidR="002912B4" w:rsidRDefault="002912B4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3D97AD3" w14:textId="77777777" w:rsidR="002912B4" w:rsidRDefault="002912B4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8802D3" w14:textId="77777777" w:rsidR="002912B4" w:rsidRDefault="002912B4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97BD42" w14:textId="77777777" w:rsidR="002912B4" w:rsidRDefault="002912B4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235FAF" w14:textId="77777777" w:rsidR="002912B4" w:rsidRDefault="002912B4" w:rsidP="002912B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E107559" w14:textId="677BB032" w:rsidR="00D3478F" w:rsidRDefault="00D3478F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478F">
        <w:rPr>
          <w:rFonts w:ascii="Times New Roman" w:hAnsi="Times New Roman" w:cs="Times New Roman"/>
          <w:b/>
          <w:bCs/>
          <w:sz w:val="24"/>
          <w:szCs w:val="24"/>
        </w:rPr>
        <w:t>III godina</w:t>
      </w:r>
    </w:p>
    <w:p w14:paraId="3C4CD23B" w14:textId="77777777" w:rsidR="002246F2" w:rsidRPr="00D3478F" w:rsidRDefault="002246F2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4405"/>
        <w:gridCol w:w="4230"/>
      </w:tblGrid>
      <w:tr w:rsidR="000A7947" w:rsidRPr="00761C0C" w14:paraId="6ABA043D" w14:textId="77777777" w:rsidTr="000A7947">
        <w:tc>
          <w:tcPr>
            <w:tcW w:w="4405" w:type="dxa"/>
          </w:tcPr>
          <w:p w14:paraId="151EB819" w14:textId="043533FC" w:rsidR="000A7947" w:rsidRPr="00761C0C" w:rsidRDefault="000A7947" w:rsidP="00761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0C">
              <w:rPr>
                <w:rFonts w:ascii="Times New Roman" w:hAnsi="Times New Roman" w:cs="Times New Roman"/>
                <w:sz w:val="24"/>
                <w:szCs w:val="24"/>
              </w:rPr>
              <w:t>Ponedjeljak</w:t>
            </w:r>
          </w:p>
        </w:tc>
        <w:tc>
          <w:tcPr>
            <w:tcW w:w="4230" w:type="dxa"/>
          </w:tcPr>
          <w:p w14:paraId="56894E9A" w14:textId="787F0F9A" w:rsidR="000A7947" w:rsidRPr="00761C0C" w:rsidRDefault="000A7947" w:rsidP="00761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</w:p>
        </w:tc>
      </w:tr>
      <w:tr w:rsidR="000A7947" w:rsidRPr="00761C0C" w14:paraId="2C768BFC" w14:textId="77777777" w:rsidTr="000A7947">
        <w:tc>
          <w:tcPr>
            <w:tcW w:w="4405" w:type="dxa"/>
          </w:tcPr>
          <w:p w14:paraId="5AE51CE9" w14:textId="77777777" w:rsidR="000A7947" w:rsidRPr="00C40793" w:rsidRDefault="000A7947" w:rsidP="000A79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0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Retorika</w:t>
            </w:r>
          </w:p>
          <w:p w14:paraId="2292F2BC" w14:textId="77777777" w:rsidR="000A7947" w:rsidRDefault="000A7947" w:rsidP="000A79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0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(predavanje)</w:t>
            </w:r>
          </w:p>
          <w:p w14:paraId="7A76D2D6" w14:textId="77777777" w:rsidR="000A7947" w:rsidRPr="00C40793" w:rsidRDefault="000A7947" w:rsidP="000A79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B8352F4" w14:textId="55E77C8B" w:rsidR="000A7947" w:rsidRDefault="000A7947" w:rsidP="000A79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0h</w:t>
            </w:r>
          </w:p>
          <w:p w14:paraId="3812342E" w14:textId="328A11E0" w:rsidR="000A7947" w:rsidRDefault="000A7947" w:rsidP="000A79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</w:t>
            </w:r>
          </w:p>
          <w:p w14:paraId="478572EE" w14:textId="2D68A4E0" w:rsidR="000A7947" w:rsidRPr="00C40793" w:rsidRDefault="000A7947" w:rsidP="000A79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 Nenad Vujadinović</w:t>
            </w:r>
          </w:p>
        </w:tc>
        <w:tc>
          <w:tcPr>
            <w:tcW w:w="4230" w:type="dxa"/>
          </w:tcPr>
          <w:p w14:paraId="24CA2FFD" w14:textId="77777777" w:rsidR="000A7947" w:rsidRPr="004D7FB5" w:rsidRDefault="000A7947" w:rsidP="000A79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7F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Istorija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moderne</w:t>
            </w:r>
            <w:r w:rsidRPr="004D7F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umjetnosti</w:t>
            </w:r>
          </w:p>
          <w:p w14:paraId="7B9FC955" w14:textId="77777777" w:rsidR="000A7947" w:rsidRPr="004D7FB5" w:rsidRDefault="000A7947" w:rsidP="000A79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7F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(vježbe)</w:t>
            </w:r>
          </w:p>
          <w:p w14:paraId="3BFBCC92" w14:textId="77777777" w:rsidR="000A7947" w:rsidRDefault="000A7947" w:rsidP="000A79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E3DF45" w14:textId="50321656" w:rsidR="000A7947" w:rsidRDefault="000A7947" w:rsidP="000A79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.30-13.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  <w:p w14:paraId="51F938ED" w14:textId="493CD368" w:rsidR="000A7947" w:rsidRDefault="0085506D" w:rsidP="000A79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S37</w:t>
            </w:r>
          </w:p>
          <w:p w14:paraId="6596E90E" w14:textId="6109B449" w:rsidR="000A7947" w:rsidRPr="00761C0C" w:rsidRDefault="000A7947" w:rsidP="000A79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 Vedran Pean</w:t>
            </w:r>
          </w:p>
        </w:tc>
      </w:tr>
      <w:tr w:rsidR="000A7947" w:rsidRPr="00761C0C" w14:paraId="3A850FBF" w14:textId="77777777" w:rsidTr="000A7947">
        <w:tc>
          <w:tcPr>
            <w:tcW w:w="4405" w:type="dxa"/>
          </w:tcPr>
          <w:p w14:paraId="4247F16C" w14:textId="77777777" w:rsidR="000A7947" w:rsidRPr="00C40793" w:rsidRDefault="000A7947" w:rsidP="000A79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0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Teorije kulture</w:t>
            </w:r>
          </w:p>
          <w:p w14:paraId="31D6C874" w14:textId="77777777" w:rsidR="000A7947" w:rsidRPr="00C40793" w:rsidRDefault="000A7947" w:rsidP="000A79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0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(predavanje)</w:t>
            </w:r>
          </w:p>
          <w:p w14:paraId="5A4407FF" w14:textId="77777777" w:rsidR="000A7947" w:rsidRDefault="000A7947" w:rsidP="000A79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C646C5" w14:textId="77777777" w:rsidR="000A7947" w:rsidRDefault="000A7947" w:rsidP="000A79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16.15-17.45h</w:t>
            </w:r>
          </w:p>
          <w:p w14:paraId="5DA162A7" w14:textId="72204D04" w:rsidR="000A7947" w:rsidRDefault="000A7947" w:rsidP="000A79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S36</w:t>
            </w:r>
          </w:p>
          <w:p w14:paraId="7D41863A" w14:textId="4D278711" w:rsidR="000A7947" w:rsidRPr="00761C0C" w:rsidRDefault="000A7947" w:rsidP="000A79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doc. dr Kristina Bojanović</w:t>
            </w:r>
          </w:p>
        </w:tc>
        <w:tc>
          <w:tcPr>
            <w:tcW w:w="4230" w:type="dxa"/>
          </w:tcPr>
          <w:p w14:paraId="4C564CB4" w14:textId="77777777" w:rsidR="000A7947" w:rsidRPr="004D7FB5" w:rsidRDefault="000A7947" w:rsidP="000A79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7F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Istorija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moderne</w:t>
            </w:r>
            <w:r w:rsidRPr="004D7F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umjetnosti</w:t>
            </w:r>
          </w:p>
          <w:p w14:paraId="25C97CB8" w14:textId="77777777" w:rsidR="000A7947" w:rsidRPr="004D7FB5" w:rsidRDefault="000A7947" w:rsidP="000A79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7F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(predavanje)</w:t>
            </w:r>
          </w:p>
          <w:p w14:paraId="3DC264D4" w14:textId="77777777" w:rsidR="000A7947" w:rsidRDefault="000A7947" w:rsidP="000A79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A2E584" w14:textId="612370CD" w:rsidR="000A7947" w:rsidRDefault="000A7947" w:rsidP="000A79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0h</w:t>
            </w:r>
          </w:p>
          <w:p w14:paraId="354BE440" w14:textId="5A4FF376" w:rsidR="000A7947" w:rsidRDefault="0085506D" w:rsidP="000A79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S37</w:t>
            </w:r>
          </w:p>
          <w:p w14:paraId="55C758C1" w14:textId="3B804949" w:rsidR="000A7947" w:rsidRPr="00761C0C" w:rsidRDefault="000A7947" w:rsidP="000A79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 Vedran Pean</w:t>
            </w:r>
          </w:p>
        </w:tc>
      </w:tr>
      <w:tr w:rsidR="000A7947" w:rsidRPr="00761C0C" w14:paraId="023BFAE8" w14:textId="77777777" w:rsidTr="000A7947">
        <w:tc>
          <w:tcPr>
            <w:tcW w:w="4405" w:type="dxa"/>
          </w:tcPr>
          <w:p w14:paraId="73774C90" w14:textId="77777777" w:rsidR="000A7947" w:rsidRPr="00C40793" w:rsidRDefault="000A7947" w:rsidP="00761C0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0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Istorija civilizacije</w:t>
            </w:r>
          </w:p>
          <w:p w14:paraId="6569362B" w14:textId="77777777" w:rsidR="000A7947" w:rsidRPr="00C40793" w:rsidRDefault="000A7947" w:rsidP="00761C0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0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(predavanje)</w:t>
            </w:r>
          </w:p>
          <w:p w14:paraId="6A62047C" w14:textId="77777777" w:rsidR="000A7947" w:rsidRDefault="000A7947" w:rsidP="00761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FB3976" w14:textId="77777777" w:rsidR="000A7947" w:rsidRDefault="000A7947" w:rsidP="00761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17.45-19.15h</w:t>
            </w:r>
          </w:p>
          <w:p w14:paraId="0BEAE032" w14:textId="593B0454" w:rsidR="000A7947" w:rsidRDefault="000A7947" w:rsidP="00761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S43</w:t>
            </w:r>
          </w:p>
          <w:p w14:paraId="1DB9D3F4" w14:textId="11A2EFCB" w:rsidR="000A7947" w:rsidRPr="00761C0C" w:rsidRDefault="000A7947" w:rsidP="00761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doc. dr Kristina Bojanović</w:t>
            </w:r>
          </w:p>
        </w:tc>
        <w:tc>
          <w:tcPr>
            <w:tcW w:w="4230" w:type="dxa"/>
          </w:tcPr>
          <w:p w14:paraId="4DA52652" w14:textId="77777777" w:rsidR="000A7947" w:rsidRPr="00C40793" w:rsidRDefault="000A7947" w:rsidP="00761C0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0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Teorija arhitekture</w:t>
            </w:r>
          </w:p>
          <w:p w14:paraId="11C2BAFC" w14:textId="77777777" w:rsidR="000A7947" w:rsidRPr="00C40793" w:rsidRDefault="000A7947" w:rsidP="00761C0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0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modul: Naučno-istraživački</w:t>
            </w:r>
          </w:p>
          <w:p w14:paraId="60EC0F92" w14:textId="77777777" w:rsidR="000A7947" w:rsidRDefault="000A7947" w:rsidP="00761C0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0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(vježbe)</w:t>
            </w:r>
          </w:p>
          <w:p w14:paraId="337358A4" w14:textId="77777777" w:rsidR="000A7947" w:rsidRDefault="000A7947" w:rsidP="00761C0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BBBD4E1" w14:textId="77777777" w:rsidR="000A7947" w:rsidRDefault="000A7947" w:rsidP="00761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15.15-16.45h</w:t>
            </w:r>
          </w:p>
          <w:p w14:paraId="3490CB49" w14:textId="30D75AE4" w:rsidR="000A7947" w:rsidRDefault="000A7947" w:rsidP="00761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Galerija</w:t>
            </w:r>
          </w:p>
          <w:p w14:paraId="7D04E8A4" w14:textId="0202ADD3" w:rsidR="000A7947" w:rsidRPr="00C40793" w:rsidRDefault="000A7947" w:rsidP="00761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 Borislav Vukićević</w:t>
            </w:r>
          </w:p>
        </w:tc>
      </w:tr>
    </w:tbl>
    <w:p w14:paraId="49091180" w14:textId="77777777" w:rsidR="00761C0C" w:rsidRDefault="00761C0C"/>
    <w:sectPr w:rsidR="00761C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4865A" w14:textId="77777777" w:rsidR="00D17DEC" w:rsidRDefault="00D17DEC" w:rsidP="002912B4">
      <w:pPr>
        <w:spacing w:after="0" w:line="240" w:lineRule="auto"/>
      </w:pPr>
      <w:r>
        <w:separator/>
      </w:r>
    </w:p>
  </w:endnote>
  <w:endnote w:type="continuationSeparator" w:id="0">
    <w:p w14:paraId="6BB42687" w14:textId="77777777" w:rsidR="00D17DEC" w:rsidRDefault="00D17DEC" w:rsidP="002912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6EF0A" w14:textId="77777777" w:rsidR="00D17DEC" w:rsidRDefault="00D17DEC" w:rsidP="002912B4">
      <w:pPr>
        <w:spacing w:after="0" w:line="240" w:lineRule="auto"/>
      </w:pPr>
      <w:r>
        <w:separator/>
      </w:r>
    </w:p>
  </w:footnote>
  <w:footnote w:type="continuationSeparator" w:id="0">
    <w:p w14:paraId="39D2D5A7" w14:textId="77777777" w:rsidR="00D17DEC" w:rsidRDefault="00D17DEC" w:rsidP="002912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C0C"/>
    <w:rsid w:val="000A7947"/>
    <w:rsid w:val="00145DF9"/>
    <w:rsid w:val="001A7CE3"/>
    <w:rsid w:val="002246F2"/>
    <w:rsid w:val="00277A62"/>
    <w:rsid w:val="002912B4"/>
    <w:rsid w:val="003875A3"/>
    <w:rsid w:val="004401BF"/>
    <w:rsid w:val="004C4EA5"/>
    <w:rsid w:val="004D0779"/>
    <w:rsid w:val="004D7FB5"/>
    <w:rsid w:val="00761C0C"/>
    <w:rsid w:val="00766F15"/>
    <w:rsid w:val="0085506D"/>
    <w:rsid w:val="00C40793"/>
    <w:rsid w:val="00D17DEC"/>
    <w:rsid w:val="00D3478F"/>
    <w:rsid w:val="00D34CE2"/>
    <w:rsid w:val="00E713C4"/>
    <w:rsid w:val="00EF18B2"/>
    <w:rsid w:val="00F33326"/>
    <w:rsid w:val="00FC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0049D"/>
  <w15:chartTrackingRefBased/>
  <w15:docId w15:val="{6E606DF4-F7CC-498F-A0EC-4C61A746F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M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Naslov1">
    <w:name w:val="heading 1"/>
    <w:basedOn w:val="Normal"/>
    <w:next w:val="Normal"/>
    <w:link w:val="Naslov1Char"/>
    <w:uiPriority w:val="9"/>
    <w:qFormat/>
    <w:rsid w:val="00761C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61C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61C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61C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61C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61C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61C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61C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61C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rsid w:val="00761C0C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Podrazumevanifontpasusa"/>
    <w:link w:val="Naslov2"/>
    <w:uiPriority w:val="9"/>
    <w:semiHidden/>
    <w:rsid w:val="00761C0C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Podrazumevanifontpasusa"/>
    <w:link w:val="Naslov3"/>
    <w:uiPriority w:val="9"/>
    <w:semiHidden/>
    <w:rsid w:val="00761C0C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Podrazumevanifontpasusa"/>
    <w:link w:val="Naslov4"/>
    <w:uiPriority w:val="9"/>
    <w:semiHidden/>
    <w:rsid w:val="00761C0C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Naslov5Char">
    <w:name w:val="Naslov 5 Char"/>
    <w:basedOn w:val="Podrazumevanifontpasusa"/>
    <w:link w:val="Naslov5"/>
    <w:uiPriority w:val="9"/>
    <w:semiHidden/>
    <w:rsid w:val="00761C0C"/>
    <w:rPr>
      <w:rFonts w:eastAsiaTheme="majorEastAsia" w:cstheme="majorBidi"/>
      <w:noProof/>
      <w:color w:val="2F5496" w:themeColor="accent1" w:themeShade="BF"/>
    </w:rPr>
  </w:style>
  <w:style w:type="character" w:customStyle="1" w:styleId="Naslov6Char">
    <w:name w:val="Naslov 6 Char"/>
    <w:basedOn w:val="Podrazumevanifontpasusa"/>
    <w:link w:val="Naslov6"/>
    <w:uiPriority w:val="9"/>
    <w:semiHidden/>
    <w:rsid w:val="00761C0C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Naslov7Char">
    <w:name w:val="Naslov 7 Char"/>
    <w:basedOn w:val="Podrazumevanifontpasusa"/>
    <w:link w:val="Naslov7"/>
    <w:uiPriority w:val="9"/>
    <w:semiHidden/>
    <w:rsid w:val="00761C0C"/>
    <w:rPr>
      <w:rFonts w:eastAsiaTheme="majorEastAsia" w:cstheme="majorBidi"/>
      <w:noProof/>
      <w:color w:val="595959" w:themeColor="text1" w:themeTint="A6"/>
    </w:rPr>
  </w:style>
  <w:style w:type="character" w:customStyle="1" w:styleId="Naslov8Char">
    <w:name w:val="Naslov 8 Char"/>
    <w:basedOn w:val="Podrazumevanifontpasusa"/>
    <w:link w:val="Naslov8"/>
    <w:uiPriority w:val="9"/>
    <w:semiHidden/>
    <w:rsid w:val="00761C0C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Naslov9Char">
    <w:name w:val="Naslov 9 Char"/>
    <w:basedOn w:val="Podrazumevanifontpasusa"/>
    <w:link w:val="Naslov9"/>
    <w:uiPriority w:val="9"/>
    <w:semiHidden/>
    <w:rsid w:val="00761C0C"/>
    <w:rPr>
      <w:rFonts w:eastAsiaTheme="majorEastAsia" w:cstheme="majorBidi"/>
      <w:noProof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61C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Podrazumevanifontpasusa"/>
    <w:link w:val="Naslov"/>
    <w:uiPriority w:val="10"/>
    <w:rsid w:val="00761C0C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61C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Podrazumevanifontpasusa"/>
    <w:link w:val="Podnaslov"/>
    <w:uiPriority w:val="11"/>
    <w:rsid w:val="00761C0C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Navoenje">
    <w:name w:val="Quote"/>
    <w:basedOn w:val="Normal"/>
    <w:next w:val="Normal"/>
    <w:link w:val="NavoenjeChar"/>
    <w:uiPriority w:val="29"/>
    <w:qFormat/>
    <w:rsid w:val="00761C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NavoenjeChar">
    <w:name w:val="Navođenje Char"/>
    <w:basedOn w:val="Podrazumevanifontpasusa"/>
    <w:link w:val="Navoenje"/>
    <w:uiPriority w:val="29"/>
    <w:rsid w:val="00761C0C"/>
    <w:rPr>
      <w:i/>
      <w:iCs/>
      <w:noProof/>
      <w:color w:val="404040" w:themeColor="text1" w:themeTint="BF"/>
    </w:rPr>
  </w:style>
  <w:style w:type="paragraph" w:styleId="Pasussalistom">
    <w:name w:val="List Paragraph"/>
    <w:basedOn w:val="Normal"/>
    <w:uiPriority w:val="34"/>
    <w:qFormat/>
    <w:rsid w:val="00761C0C"/>
    <w:pPr>
      <w:ind w:left="720"/>
      <w:contextualSpacing/>
    </w:pPr>
  </w:style>
  <w:style w:type="character" w:styleId="Izrazitonaglaavanje">
    <w:name w:val="Intense Emphasis"/>
    <w:basedOn w:val="Podrazumevanifontpasusa"/>
    <w:uiPriority w:val="21"/>
    <w:qFormat/>
    <w:rsid w:val="00761C0C"/>
    <w:rPr>
      <w:i/>
      <w:iCs/>
      <w:color w:val="2F5496" w:themeColor="accent1" w:themeShade="BF"/>
    </w:rPr>
  </w:style>
  <w:style w:type="paragraph" w:styleId="Podebljaninavodnici">
    <w:name w:val="Intense Quote"/>
    <w:basedOn w:val="Normal"/>
    <w:next w:val="Normal"/>
    <w:link w:val="PodebljaninavodniciChar"/>
    <w:uiPriority w:val="30"/>
    <w:qFormat/>
    <w:rsid w:val="00761C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PodebljaninavodniciChar">
    <w:name w:val="Podebljani navodnici Char"/>
    <w:basedOn w:val="Podrazumevanifontpasusa"/>
    <w:link w:val="Podebljaninavodnici"/>
    <w:uiPriority w:val="30"/>
    <w:rsid w:val="00761C0C"/>
    <w:rPr>
      <w:i/>
      <w:iCs/>
      <w:noProof/>
      <w:color w:val="2F5496" w:themeColor="accent1" w:themeShade="BF"/>
    </w:rPr>
  </w:style>
  <w:style w:type="character" w:styleId="Izrazitareferenca">
    <w:name w:val="Intense Reference"/>
    <w:basedOn w:val="Podrazumevanifontpasusa"/>
    <w:uiPriority w:val="32"/>
    <w:qFormat/>
    <w:rsid w:val="00761C0C"/>
    <w:rPr>
      <w:b/>
      <w:bCs/>
      <w:smallCaps/>
      <w:color w:val="2F5496" w:themeColor="accent1" w:themeShade="BF"/>
      <w:spacing w:val="5"/>
    </w:rPr>
  </w:style>
  <w:style w:type="table" w:styleId="Koordinatnamreatabele">
    <w:name w:val="Table Grid"/>
    <w:basedOn w:val="Normalnatabela"/>
    <w:uiPriority w:val="39"/>
    <w:rsid w:val="00761C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stranice">
    <w:name w:val="header"/>
    <w:basedOn w:val="Normal"/>
    <w:link w:val="ZaglavljestraniceChar"/>
    <w:uiPriority w:val="99"/>
    <w:unhideWhenUsed/>
    <w:rsid w:val="002912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2912B4"/>
    <w:rPr>
      <w:noProof/>
    </w:rPr>
  </w:style>
  <w:style w:type="paragraph" w:styleId="Podnojestranice">
    <w:name w:val="footer"/>
    <w:basedOn w:val="Normal"/>
    <w:link w:val="PodnojestraniceChar"/>
    <w:uiPriority w:val="99"/>
    <w:unhideWhenUsed/>
    <w:rsid w:val="002912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2912B4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todor mitrovic</dc:creator>
  <cp:keywords/>
  <dc:description/>
  <cp:lastModifiedBy>todor mitrovic</cp:lastModifiedBy>
  <cp:revision>2</cp:revision>
  <dcterms:created xsi:type="dcterms:W3CDTF">2026-10-03T12:49:00Z</dcterms:created>
  <dcterms:modified xsi:type="dcterms:W3CDTF">2026-10-03T12:49:00Z</dcterms:modified>
</cp:coreProperties>
</file>